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58C8" w14:textId="77777777" w:rsidR="002D279C" w:rsidRPr="00DD4CF8" w:rsidRDefault="002D279C" w:rsidP="005F1A7B">
      <w:pPr>
        <w:spacing w:line="360" w:lineRule="auto"/>
        <w:jc w:val="both"/>
        <w:rPr>
          <w:rStyle w:val="Nagwek1Znak"/>
          <w:rFonts w:eastAsiaTheme="minorHAnsi" w:cstheme="majorHAnsi"/>
          <w:b/>
          <w:color w:val="auto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</w:rPr>
        <w:t xml:space="preserve">Załącznik do </w:t>
      </w:r>
      <w:r w:rsidR="008D43E4">
        <w:rPr>
          <w:rFonts w:asciiTheme="majorHAnsi" w:hAnsiTheme="majorHAnsi" w:cstheme="majorHAnsi"/>
          <w:sz w:val="24"/>
          <w:szCs w:val="24"/>
        </w:rPr>
        <w:t>regulaminu ,,NAJPIĘKNIEJSZY WIANEK</w:t>
      </w:r>
      <w:r>
        <w:rPr>
          <w:rFonts w:asciiTheme="majorHAnsi" w:hAnsiTheme="majorHAnsi" w:cstheme="majorHAnsi"/>
          <w:sz w:val="24"/>
          <w:szCs w:val="24"/>
        </w:rPr>
        <w:t>”</w:t>
      </w:r>
      <w:r w:rsidR="00E16443">
        <w:rPr>
          <w:rFonts w:asciiTheme="majorHAnsi" w:hAnsiTheme="majorHAnsi" w:cstheme="majorHAnsi"/>
          <w:sz w:val="24"/>
          <w:szCs w:val="24"/>
        </w:rPr>
        <w:t>- wypełnić i przymocować do wianka</w:t>
      </w:r>
    </w:p>
    <w:p w14:paraId="65BAB42A" w14:textId="77777777" w:rsidR="002D279C" w:rsidRPr="00874698" w:rsidRDefault="002D279C" w:rsidP="002D279C">
      <w:pPr>
        <w:pStyle w:val="Nagwek1"/>
        <w:jc w:val="center"/>
        <w:rPr>
          <w:rFonts w:cstheme="majorHAnsi"/>
          <w:color w:val="C00000"/>
          <w:w w:val="105"/>
          <w:sz w:val="24"/>
          <w:szCs w:val="24"/>
          <w:lang w:val="pl-PL"/>
        </w:rPr>
      </w:pPr>
      <w:r w:rsidRPr="00DD4CF8">
        <w:rPr>
          <w:rStyle w:val="Nagwek1Znak"/>
          <w:rFonts w:cstheme="majorHAnsi"/>
          <w:b/>
          <w:color w:val="C00000"/>
          <w:sz w:val="24"/>
          <w:szCs w:val="24"/>
          <w:lang w:val="pl-PL"/>
        </w:rPr>
        <w:t>KARTA ZGŁOSZENIA</w:t>
      </w:r>
      <w:r w:rsidRPr="00874698">
        <w:rPr>
          <w:rFonts w:cstheme="majorHAnsi"/>
          <w:color w:val="C00000"/>
          <w:w w:val="105"/>
          <w:sz w:val="24"/>
          <w:szCs w:val="24"/>
          <w:lang w:val="pl-PL"/>
        </w:rPr>
        <w:t xml:space="preserve"> </w:t>
      </w:r>
    </w:p>
    <w:p w14:paraId="469EA259" w14:textId="77777777" w:rsidR="002D279C" w:rsidRPr="00874698" w:rsidRDefault="002D279C" w:rsidP="002D279C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7"/>
        <w:gridCol w:w="4648"/>
      </w:tblGrid>
      <w:tr w:rsidR="002D279C" w:rsidRPr="00874698" w14:paraId="016B50A0" w14:textId="77777777" w:rsidTr="000B18AE">
        <w:trPr>
          <w:trHeight w:val="1061"/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0A2C" w14:textId="77777777" w:rsidR="002D279C" w:rsidRPr="00874698" w:rsidRDefault="008D43E4" w:rsidP="000B18A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IMIĘ I NAZWISKO </w:t>
            </w:r>
            <w:r w:rsidR="002D279C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="002D279C"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UCZESTNIKA</w:t>
            </w:r>
          </w:p>
          <w:p w14:paraId="44DE0BA8" w14:textId="77777777" w:rsidR="002D279C" w:rsidRPr="00874698" w:rsidRDefault="002D279C" w:rsidP="000B18A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6C" w14:textId="77777777" w:rsidR="002D279C" w:rsidRPr="00874698" w:rsidRDefault="002D279C" w:rsidP="000B18A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WIEK / 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KLASA</w:t>
            </w:r>
          </w:p>
          <w:p w14:paraId="5246CE75" w14:textId="77777777" w:rsidR="002D279C" w:rsidRPr="00874698" w:rsidRDefault="002D279C" w:rsidP="000B18A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D279C" w:rsidRPr="00874698" w14:paraId="5E67A284" w14:textId="77777777" w:rsidTr="000B18AE">
        <w:trPr>
          <w:trHeight w:val="706"/>
          <w:jc w:val="center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0AFBE" w14:textId="77777777" w:rsidR="002D279C" w:rsidRDefault="002D279C" w:rsidP="008D43E4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SZKOŁA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="008D43E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INSTYTUCJA (NIEWYMAGANE)</w:t>
            </w:r>
          </w:p>
          <w:p w14:paraId="6E62C68B" w14:textId="77777777" w:rsidR="001B5E4A" w:rsidRPr="008D43E4" w:rsidRDefault="001B5E4A" w:rsidP="008D43E4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D279C" w:rsidRPr="00874698" w14:paraId="3FEAAC6C" w14:textId="77777777" w:rsidTr="000B18AE">
        <w:trPr>
          <w:cantSplit/>
          <w:trHeight w:val="509"/>
          <w:jc w:val="center"/>
        </w:trPr>
        <w:tc>
          <w:tcPr>
            <w:tcW w:w="9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648" w14:textId="77777777" w:rsidR="002D279C" w:rsidRPr="00874698" w:rsidRDefault="002D279C" w:rsidP="000B18A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Zapoznałem się z treścią regulaminu konkursu na</w:t>
            </w:r>
            <w:r w:rsidRPr="0087469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,,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NA</w:t>
            </w:r>
            <w:r w:rsidR="008D43E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JPIĘKNIEJSZY WIANEK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”</w:t>
            </w:r>
          </w:p>
          <w:p w14:paraId="4F765A50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i akceptuję jego treść.</w:t>
            </w:r>
          </w:p>
          <w:p w14:paraId="0A7386F5" w14:textId="77777777" w:rsidR="002D279C" w:rsidRPr="00874698" w:rsidRDefault="002D279C" w:rsidP="000B18AE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0D0D1AF5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...........................................................</w:t>
            </w:r>
            <w:r w:rsidR="001B5E4A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...............................................................................................</w:t>
            </w:r>
          </w:p>
          <w:p w14:paraId="4ACFD416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</w:t>
            </w:r>
            <w:r w:rsidR="001B5E4A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Czytelny podpis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uczestnika)</w:t>
            </w:r>
          </w:p>
          <w:p w14:paraId="22083AD8" w14:textId="77777777" w:rsidR="002D279C" w:rsidRPr="00874698" w:rsidRDefault="002D279C" w:rsidP="008D43E4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30C624B2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...............................</w:t>
            </w:r>
          </w:p>
          <w:p w14:paraId="3C7A8B4B" w14:textId="77777777" w:rsidR="002D279C" w:rsidRDefault="002D279C" w:rsidP="008D43E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 Czytelny podpis rodzica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opiekuna</w:t>
            </w:r>
            <w:r w:rsidR="001B5E4A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prawnego niepełnoletniego uczestnika</w:t>
            </w: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</w:t>
            </w:r>
          </w:p>
          <w:p w14:paraId="443E92CA" w14:textId="77777777" w:rsidR="008D43E4" w:rsidRPr="00874698" w:rsidRDefault="008D43E4" w:rsidP="008D43E4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2F92215B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……………………………………………………………………………..</w:t>
            </w:r>
          </w:p>
          <w:p w14:paraId="14166EF6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469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(telefon kontaktowy)</w:t>
            </w:r>
          </w:p>
          <w:p w14:paraId="3BAB911C" w14:textId="77777777" w:rsidR="002D279C" w:rsidRPr="00874698" w:rsidRDefault="002D279C" w:rsidP="000B18AE">
            <w:pPr>
              <w:jc w:val="center"/>
              <w:rPr>
                <w:rFonts w:asciiTheme="majorHAnsi" w:eastAsia="Times New Roman" w:hAnsiTheme="majorHAnsi" w:cstheme="majorHAnsi"/>
                <w:b/>
                <w:color w:val="7030A0"/>
                <w:sz w:val="24"/>
                <w:szCs w:val="24"/>
              </w:rPr>
            </w:pPr>
          </w:p>
        </w:tc>
      </w:tr>
      <w:tr w:rsidR="002D279C" w:rsidRPr="00874698" w14:paraId="09BE899A" w14:textId="77777777" w:rsidTr="000B18AE">
        <w:trPr>
          <w:cantSplit/>
          <w:trHeight w:val="509"/>
          <w:jc w:val="center"/>
        </w:trPr>
        <w:tc>
          <w:tcPr>
            <w:tcW w:w="9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F7D" w14:textId="77777777" w:rsidR="002D279C" w:rsidRPr="00874698" w:rsidRDefault="002D279C" w:rsidP="000B18AE">
            <w:pPr>
              <w:jc w:val="both"/>
              <w:rPr>
                <w:rFonts w:asciiTheme="majorHAnsi" w:eastAsia="Times New Roman" w:hAnsiTheme="majorHAnsi" w:cstheme="majorHAnsi"/>
                <w:b/>
                <w:color w:val="7030A0"/>
                <w:sz w:val="24"/>
                <w:szCs w:val="24"/>
              </w:rPr>
            </w:pPr>
          </w:p>
        </w:tc>
      </w:tr>
      <w:tr w:rsidR="002D279C" w:rsidRPr="00874698" w14:paraId="4FB83928" w14:textId="77777777" w:rsidTr="000B18AE">
        <w:trPr>
          <w:cantSplit/>
          <w:trHeight w:val="481"/>
          <w:jc w:val="center"/>
        </w:trPr>
        <w:tc>
          <w:tcPr>
            <w:tcW w:w="9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8E97" w14:textId="77777777" w:rsidR="002D279C" w:rsidRPr="00874698" w:rsidRDefault="002D279C" w:rsidP="000B18AE">
            <w:pPr>
              <w:rPr>
                <w:rFonts w:asciiTheme="majorHAnsi" w:eastAsia="Times New Roman" w:hAnsiTheme="majorHAnsi" w:cstheme="majorHAnsi"/>
                <w:b/>
                <w:color w:val="7030A0"/>
                <w:sz w:val="24"/>
                <w:szCs w:val="24"/>
              </w:rPr>
            </w:pPr>
          </w:p>
        </w:tc>
      </w:tr>
    </w:tbl>
    <w:p w14:paraId="69758893" w14:textId="77777777" w:rsidR="008B7120" w:rsidRDefault="008B7120" w:rsidP="002D279C"/>
    <w:p w14:paraId="5D054F75" w14:textId="77777777" w:rsidR="0058738C" w:rsidRDefault="0058738C" w:rsidP="002D279C"/>
    <w:p w14:paraId="2FC63676" w14:textId="77777777" w:rsidR="0058738C" w:rsidRDefault="0058738C" w:rsidP="002D279C"/>
    <w:p w14:paraId="6224297A" w14:textId="77777777" w:rsidR="0058738C" w:rsidRDefault="0058738C" w:rsidP="002D279C"/>
    <w:p w14:paraId="20581AA5" w14:textId="77777777" w:rsidR="0058738C" w:rsidRDefault="0058738C" w:rsidP="002D279C"/>
    <w:p w14:paraId="6F02DFF0" w14:textId="77777777" w:rsidR="0058738C" w:rsidRDefault="0058738C" w:rsidP="002D279C"/>
    <w:p w14:paraId="5C55FCA3" w14:textId="77777777" w:rsidR="0058738C" w:rsidRDefault="0058738C" w:rsidP="002D279C"/>
    <w:p w14:paraId="69C9DC31" w14:textId="77777777" w:rsidR="0058738C" w:rsidRDefault="0058738C" w:rsidP="002D279C"/>
    <w:p w14:paraId="001141FC" w14:textId="77777777" w:rsidR="0058738C" w:rsidRDefault="0058738C" w:rsidP="002D279C"/>
    <w:p w14:paraId="311D0F87" w14:textId="77777777" w:rsidR="0058738C" w:rsidRDefault="0058738C" w:rsidP="002D279C"/>
    <w:p w14:paraId="42E9839D" w14:textId="77777777" w:rsidR="0058738C" w:rsidRDefault="00207CD5" w:rsidP="002D279C">
      <w:r>
        <w:t>Wypełnić i zostawić w Punkcie Informacji Turystycznej</w:t>
      </w:r>
      <w:r w:rsidR="00197089">
        <w:t xml:space="preserve"> - miejscu składania wianków</w:t>
      </w:r>
    </w:p>
    <w:p w14:paraId="136AEFC9" w14:textId="77777777" w:rsidR="00EA3F7C" w:rsidRDefault="00EA3F7C" w:rsidP="00587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7DAC05" w14:textId="77777777" w:rsidR="00EA3F7C" w:rsidRDefault="00EA3F7C" w:rsidP="00587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83CDF8E" w14:textId="77777777" w:rsidR="00EA3F7C" w:rsidRDefault="00EA3F7C" w:rsidP="00587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2593D14" w14:textId="77777777" w:rsidR="0058738C" w:rsidRPr="00512700" w:rsidRDefault="0058738C" w:rsidP="00587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7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KLAUZULA INFORMACYJNA </w:t>
      </w:r>
    </w:p>
    <w:p w14:paraId="2488F0B9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3487B57C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4A2C70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Administratorem Pani/Pana danych osobowych przetwarzanych w Ciechanowieckim Ośrodku Kultury i Sportu (COKiS) jest: </w:t>
      </w:r>
      <w:r w:rsidRPr="0068558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Ciechanowiecki Ośrodek Kultury i Sportu</w:t>
      </w:r>
      <w:r w:rsidRPr="006855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, ul. Mostowa 6, 18-230 Ciechanowiec,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reprezentowany przez </w:t>
      </w:r>
      <w:r w:rsidRPr="0068558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Dyrektora COKiS.</w:t>
      </w:r>
    </w:p>
    <w:p w14:paraId="1997AF17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B24B622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2. Dane kontaktowe do Inspektora Ochrony Danych Ciechanowieckiego Ośrodka Kultury i Sportu</w:t>
      </w:r>
      <w:r w:rsidRPr="006855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, 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e-mail: </w:t>
      </w:r>
      <w:hyperlink r:id="rId5" w:history="1">
        <w:r w:rsidRPr="0068558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lang w:eastAsia="pl-PL"/>
          </w:rPr>
          <w:t>iod@ciechanowiec.pl</w:t>
        </w:r>
      </w:hyperlink>
      <w:r w:rsidRPr="0068558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, 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lub tel. 86 277 11 45.</w:t>
      </w:r>
    </w:p>
    <w:p w14:paraId="7A6C19B4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0230933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Administrator danych osobowych – </w:t>
      </w:r>
      <w:r w:rsidRPr="0068558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Ciechanowiecki Ośrodek Kultury i Sportu</w:t>
      </w:r>
      <w:r w:rsidRPr="0068558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- przetwarza Pani/Pana dane osobowe (art. 6 ust. 1 lit. 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c) RODO) wyłącznie dla celów przeprowadzenia konkursu na ,,NAJPIĘKNIEJSZY WIANEK” w dniu</w:t>
      </w:r>
      <w:r w:rsidRPr="0058738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21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58738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06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.2026</w:t>
      </w:r>
      <w:r w:rsidRPr="003473A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, prezentacji wizerunku, pub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likacji osiągnięć i prac uczestnika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(na podstawie ustawy z dnia 25 października 1991 r. o organizowaniu i prowadzeniu działalności kulturalnej).</w:t>
      </w:r>
    </w:p>
    <w:p w14:paraId="7B24B846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BE51F6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4. W związku z przetwarzaniem danych w celach o których mowa w pkt 3 odbiorcami Pani/Pana danych osobowych </w:t>
      </w:r>
      <w:r w:rsidRPr="0068558D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mogą być</w:t>
      </w: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: organy władzy publicznej oraz podmioty wykonujące zadania publiczne lub działające na zlecenie organów władzy publicznej, w zakresie i w celach, które wynikają z przepisów powszechnie obowiązującego prawa.</w:t>
      </w:r>
    </w:p>
    <w:p w14:paraId="025B2004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E7DE2A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5. Pani/Pana dane osobowe będą przechowywane przez okres niezbędny do realizacji celów określonych w pkt 3, a po tym czasie przez okres oraz w zakresie wymaganym przez przepisy powszechnie obowiązującego prawa.</w:t>
      </w:r>
    </w:p>
    <w:p w14:paraId="6642F19C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13BE449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6. W związku z przetwarzaniem Pani/Pana danych osobowych przysługują Pani/Panu następujące uprawnienia: prawo dostępu do swoich danych osobowych, prawo do sprostowania (poprawiania w przypadku gdy dane są nieprawidłowe lub niekompletne), prawo do żądania usunięcia (tzw. prawo do bycia zapomnianym), prawo do żądania ograniczenia przetwarzania, prawo sprzeciwu wobec przetwarzania.</w:t>
      </w:r>
    </w:p>
    <w:p w14:paraId="61B18C99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36BBFBE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7. W przypadku powzięcia informacji o niezgodnym z prawem przetwarzaniu w Ciechanowieckim Ośrodku Kultury i Sportu Pani/Pana danych osobowych, przysługuje Pani/Panu prawo wniesienia skargi do organu nadzorczego właściwego w sprawach ochrony danych osobowych tj. Prezesa Urzędu Ochrony Danych Osobowych, adres: Stawki 2, 00-193 Warszawa.</w:t>
      </w:r>
    </w:p>
    <w:p w14:paraId="07A7C706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8AF357" w14:textId="77777777" w:rsidR="0058738C" w:rsidRPr="0068558D" w:rsidRDefault="0058738C" w:rsidP="0058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 </w:t>
      </w:r>
      <w:r w:rsidRPr="0068558D">
        <w:rPr>
          <w:rFonts w:ascii="Times New Roman" w:eastAsia="Calibri" w:hAnsi="Times New Roman" w:cs="Times New Roman"/>
          <w:color w:val="000000"/>
          <w:sz w:val="18"/>
          <w:szCs w:val="18"/>
        </w:rPr>
        <w:t>Pani/Pana dane osobowe nie będą przekazywane do państw trzecich/organizacji międzynarodowej.</w:t>
      </w:r>
    </w:p>
    <w:p w14:paraId="4FA6395B" w14:textId="77777777" w:rsidR="0058738C" w:rsidRPr="0068558D" w:rsidRDefault="0058738C" w:rsidP="0058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36F32F5A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bidi="en-US"/>
        </w:rPr>
        <w:t>9. Podanie danych osobowych jest dobrowolne i uzyskane od opiekuna prawnego osoby, której dane dotyczą, lecz niezbędne do prowadzenia zadań statutowych Ośrodka. W przypadku niepodania danych nie będzie możliwa realizacja celów określonych w pkt. 3.</w:t>
      </w:r>
    </w:p>
    <w:p w14:paraId="2A6C5AA0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19DD782E" w14:textId="77777777" w:rsidR="0058738C" w:rsidRPr="0068558D" w:rsidRDefault="0058738C" w:rsidP="00587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58D">
        <w:rPr>
          <w:rFonts w:ascii="Times New Roman" w:eastAsia="Times New Roman" w:hAnsi="Times New Roman" w:cs="Times New Roman"/>
          <w:sz w:val="18"/>
          <w:szCs w:val="18"/>
          <w:lang w:eastAsia="pl-PL"/>
        </w:rPr>
        <w:t>10. Administrator danych osobowych nie stosuje wobec Pani/Pana danych zautomatyzowanego podejmowania decyzji, w tym profilowania.</w:t>
      </w:r>
    </w:p>
    <w:p w14:paraId="60583E32" w14:textId="77777777" w:rsidR="0058738C" w:rsidRDefault="0058738C" w:rsidP="0058738C"/>
    <w:p w14:paraId="3456FAED" w14:textId="77777777" w:rsidR="0058738C" w:rsidRDefault="0058738C" w:rsidP="0058738C"/>
    <w:p w14:paraId="07E52C1E" w14:textId="77777777" w:rsidR="0058738C" w:rsidRDefault="0058738C" w:rsidP="0058738C">
      <w:r>
        <w:t xml:space="preserve">                                                                                              …………………………………………………………………………</w:t>
      </w:r>
    </w:p>
    <w:p w14:paraId="7DDA4274" w14:textId="77777777" w:rsidR="00197089" w:rsidRPr="00EA3F7C" w:rsidRDefault="0058738C" w:rsidP="0058738C">
      <w:pPr>
        <w:rPr>
          <w:sz w:val="16"/>
          <w:szCs w:val="16"/>
        </w:rPr>
      </w:pPr>
      <w:r w:rsidRPr="00EA3F7C">
        <w:rPr>
          <w:sz w:val="16"/>
          <w:szCs w:val="16"/>
        </w:rPr>
        <w:t xml:space="preserve">                                                </w:t>
      </w:r>
      <w:r w:rsidR="00EA3F7C">
        <w:rPr>
          <w:sz w:val="16"/>
          <w:szCs w:val="16"/>
        </w:rPr>
        <w:tab/>
      </w:r>
      <w:r w:rsidR="00EA3F7C">
        <w:rPr>
          <w:sz w:val="16"/>
          <w:szCs w:val="16"/>
        </w:rPr>
        <w:tab/>
      </w:r>
      <w:r w:rsidR="00EA3F7C">
        <w:rPr>
          <w:sz w:val="16"/>
          <w:szCs w:val="16"/>
        </w:rPr>
        <w:tab/>
        <w:t xml:space="preserve">  </w:t>
      </w:r>
      <w:r w:rsidRPr="00EA3F7C">
        <w:rPr>
          <w:sz w:val="16"/>
          <w:szCs w:val="16"/>
        </w:rPr>
        <w:t xml:space="preserve">                                 </w:t>
      </w:r>
      <w:r w:rsidR="00197089" w:rsidRPr="00EA3F7C">
        <w:rPr>
          <w:sz w:val="16"/>
          <w:szCs w:val="16"/>
        </w:rPr>
        <w:t>podpis pełnoletniego uczestnika</w:t>
      </w:r>
    </w:p>
    <w:p w14:paraId="393447E3" w14:textId="77777777" w:rsidR="0058738C" w:rsidRPr="00EA3F7C" w:rsidRDefault="00197089" w:rsidP="0058738C">
      <w:pPr>
        <w:rPr>
          <w:sz w:val="16"/>
          <w:szCs w:val="16"/>
        </w:rPr>
      </w:pPr>
      <w:r w:rsidRPr="00EA3F7C">
        <w:rPr>
          <w:sz w:val="16"/>
          <w:szCs w:val="16"/>
        </w:rPr>
        <w:t xml:space="preserve">                                                                               </w:t>
      </w:r>
      <w:r w:rsidR="00EA3F7C">
        <w:rPr>
          <w:sz w:val="16"/>
          <w:szCs w:val="16"/>
        </w:rPr>
        <w:tab/>
      </w:r>
      <w:r w:rsidR="00EA3F7C">
        <w:rPr>
          <w:sz w:val="16"/>
          <w:szCs w:val="16"/>
        </w:rPr>
        <w:tab/>
      </w:r>
      <w:r w:rsidRPr="00EA3F7C">
        <w:rPr>
          <w:sz w:val="16"/>
          <w:szCs w:val="16"/>
        </w:rPr>
        <w:t xml:space="preserve">               p</w:t>
      </w:r>
      <w:r w:rsidR="0058738C" w:rsidRPr="00EA3F7C">
        <w:rPr>
          <w:sz w:val="16"/>
          <w:szCs w:val="16"/>
        </w:rPr>
        <w:t>odpis rodzica/opiekuna prawnego</w:t>
      </w:r>
      <w:r w:rsidRPr="00EA3F7C">
        <w:rPr>
          <w:sz w:val="16"/>
          <w:szCs w:val="16"/>
        </w:rPr>
        <w:t xml:space="preserve"> niepełnoletniego uczestnika </w:t>
      </w:r>
    </w:p>
    <w:p w14:paraId="25B6B119" w14:textId="77777777" w:rsidR="0058738C" w:rsidRDefault="0058738C" w:rsidP="002D279C"/>
    <w:sectPr w:rsidR="0058738C" w:rsidSect="002D2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413"/>
    <w:multiLevelType w:val="hybridMultilevel"/>
    <w:tmpl w:val="56B0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080E"/>
    <w:multiLevelType w:val="hybridMultilevel"/>
    <w:tmpl w:val="FD900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5508F"/>
    <w:multiLevelType w:val="hybridMultilevel"/>
    <w:tmpl w:val="6E90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1282">
    <w:abstractNumId w:val="2"/>
  </w:num>
  <w:num w:numId="2" w16cid:durableId="1755199697">
    <w:abstractNumId w:val="1"/>
  </w:num>
  <w:num w:numId="3" w16cid:durableId="14159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9C"/>
    <w:rsid w:val="00041645"/>
    <w:rsid w:val="00197089"/>
    <w:rsid w:val="001B5E4A"/>
    <w:rsid w:val="00207CD5"/>
    <w:rsid w:val="002D279C"/>
    <w:rsid w:val="003656F0"/>
    <w:rsid w:val="00556520"/>
    <w:rsid w:val="0058738C"/>
    <w:rsid w:val="00590E9B"/>
    <w:rsid w:val="005F1A7B"/>
    <w:rsid w:val="006A5199"/>
    <w:rsid w:val="008B7120"/>
    <w:rsid w:val="008D43E4"/>
    <w:rsid w:val="008F3929"/>
    <w:rsid w:val="009E2959"/>
    <w:rsid w:val="00B51026"/>
    <w:rsid w:val="00C0419D"/>
    <w:rsid w:val="00C56B8E"/>
    <w:rsid w:val="00DF52E7"/>
    <w:rsid w:val="00E16443"/>
    <w:rsid w:val="00EA3F7C"/>
    <w:rsid w:val="00E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47B3"/>
  <w15:chartTrackingRefBased/>
  <w15:docId w15:val="{442F0AF4-2564-4C11-8D2E-7595DD89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7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7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2D279C"/>
    <w:pPr>
      <w:spacing w:after="0" w:line="240" w:lineRule="auto"/>
      <w:ind w:left="720"/>
      <w:contextualSpacing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7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7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7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7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7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iecha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Marta Koc</cp:lastModifiedBy>
  <cp:revision>2</cp:revision>
  <dcterms:created xsi:type="dcterms:W3CDTF">2026-06-02T12:15:00Z</dcterms:created>
  <dcterms:modified xsi:type="dcterms:W3CDTF">2026-06-02T12:15:00Z</dcterms:modified>
</cp:coreProperties>
</file>